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абитуриентов по </w:t>
      </w:r>
      <w:r w:rsidR="00DF79CB">
        <w:rPr>
          <w:rFonts w:ascii="Times New Roman" w:hAnsi="Times New Roman" w:cs="Times New Roman"/>
          <w:b/>
          <w:sz w:val="28"/>
          <w:szCs w:val="28"/>
        </w:rPr>
        <w:t xml:space="preserve">профессии </w:t>
      </w:r>
    </w:p>
    <w:p w:rsidR="00B9217D" w:rsidRDefault="00DF79CB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E787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787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78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Сварщик (ручной и частично механизированной сварки (наплавки) </w:t>
      </w:r>
    </w:p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очная, </w:t>
      </w:r>
    </w:p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бюджетных мест – </w:t>
      </w:r>
      <w:r w:rsidR="00CE7875">
        <w:rPr>
          <w:rFonts w:ascii="Times New Roman" w:hAnsi="Times New Roman" w:cs="Times New Roman"/>
          <w:b/>
          <w:sz w:val="28"/>
          <w:szCs w:val="28"/>
        </w:rPr>
        <w:t>25</w:t>
      </w:r>
    </w:p>
    <w:p w:rsidR="004E748C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21B07" w:rsidRPr="00DC1933">
        <w:rPr>
          <w:rFonts w:ascii="Times New Roman" w:hAnsi="Times New Roman" w:cs="Times New Roman"/>
          <w:b/>
          <w:sz w:val="28"/>
          <w:szCs w:val="28"/>
        </w:rPr>
        <w:t>1</w:t>
      </w:r>
      <w:r w:rsidR="00DC193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866C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г. </w:t>
      </w:r>
    </w:p>
    <w:p w:rsidR="004E748C" w:rsidRPr="001819DE" w:rsidRDefault="004E748C" w:rsidP="004E748C">
      <w:pPr>
        <w:shd w:val="clear" w:color="auto" w:fill="FF0000"/>
        <w:rPr>
          <w:rFonts w:ascii="Times New Roman" w:hAnsi="Times New Roman" w:cs="Times New Roman"/>
          <w:b/>
          <w:sz w:val="28"/>
          <w:szCs w:val="28"/>
        </w:rPr>
      </w:pPr>
      <w:r w:rsidRPr="001819DE">
        <w:rPr>
          <w:rFonts w:ascii="Times New Roman" w:hAnsi="Times New Roman" w:cs="Times New Roman"/>
          <w:b/>
          <w:sz w:val="28"/>
          <w:szCs w:val="28"/>
        </w:rPr>
        <w:t xml:space="preserve">Оставшееся количество бюджетных мест – </w:t>
      </w:r>
      <w:r w:rsidR="00DC1933">
        <w:rPr>
          <w:rFonts w:ascii="Times New Roman" w:hAnsi="Times New Roman" w:cs="Times New Roman"/>
          <w:b/>
          <w:sz w:val="28"/>
          <w:szCs w:val="28"/>
        </w:rPr>
        <w:t>1</w:t>
      </w:r>
    </w:p>
    <w:p w:rsidR="00745364" w:rsidRDefault="00745364" w:rsidP="00745364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Зачисление будет производиться при наличии оригинала аттестата</w:t>
      </w:r>
    </w:p>
    <w:p w:rsidR="00B9217D" w:rsidRDefault="00B9217D" w:rsidP="00B921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553"/>
      </w:tblGrid>
      <w:tr w:rsidR="00B76885" w:rsidTr="002D7F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85" w:rsidRDefault="00B76885" w:rsidP="002D7F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85" w:rsidRDefault="00B76885" w:rsidP="002D7F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85" w:rsidRDefault="00B76885" w:rsidP="002D7F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85" w:rsidRDefault="00B76885" w:rsidP="002D7F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63BE" w:rsidRPr="000F0034" w:rsidTr="002D7F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BE" w:rsidRPr="000F0034" w:rsidRDefault="001263BE" w:rsidP="00126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Волкодавов Данила Денисович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1263BE" w:rsidRPr="000F0034" w:rsidTr="00FD18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BE" w:rsidRPr="000F0034" w:rsidRDefault="00FD180A" w:rsidP="00126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Бочков Семен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1263BE" w:rsidRPr="000F0034" w:rsidTr="00FD18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BE" w:rsidRPr="000F0034" w:rsidRDefault="00FD180A" w:rsidP="00126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Альбов Руслан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1263BE" w:rsidRPr="000F0034" w:rsidTr="00FD18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BE" w:rsidRPr="000F0034" w:rsidRDefault="00FD180A" w:rsidP="00126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Гордеев Григорий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1263BE" w:rsidRPr="000F0034" w:rsidTr="00FD18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BE" w:rsidRPr="000F0034" w:rsidRDefault="00FD180A" w:rsidP="00126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Дорошенко Виктор Андреевич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1263BE" w:rsidRPr="000F0034" w:rsidTr="00FD18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BE" w:rsidRPr="000F0034" w:rsidRDefault="00FD180A" w:rsidP="00126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Качапидис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1263BE" w:rsidRPr="000F0034" w:rsidTr="00FD18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BE" w:rsidRPr="000F0034" w:rsidRDefault="00FD180A" w:rsidP="00126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Сороколетов Владислав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копия</w:t>
            </w:r>
          </w:p>
        </w:tc>
      </w:tr>
      <w:tr w:rsidR="001263BE" w:rsidRPr="000F0034" w:rsidTr="002D7F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BE" w:rsidRPr="000F0034" w:rsidRDefault="00FD180A" w:rsidP="001263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Жолдыбаев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Аслан </w:t>
            </w:r>
            <w:proofErr w:type="spellStart"/>
            <w:r>
              <w:rPr>
                <w:rFonts w:ascii="Calibri" w:hAnsi="Calibri"/>
                <w:color w:val="000000"/>
              </w:rPr>
              <w:t>Берикович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BE" w:rsidRDefault="001263BE" w:rsidP="00126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</w:tbl>
    <w:p w:rsidR="007707C2" w:rsidRDefault="00DC1933"/>
    <w:sectPr w:rsidR="0077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B"/>
    <w:rsid w:val="00013AA9"/>
    <w:rsid w:val="00043B2B"/>
    <w:rsid w:val="00063E62"/>
    <w:rsid w:val="000A7993"/>
    <w:rsid w:val="000C2CDE"/>
    <w:rsid w:val="000D3992"/>
    <w:rsid w:val="000F0034"/>
    <w:rsid w:val="00115C5A"/>
    <w:rsid w:val="00121B07"/>
    <w:rsid w:val="001263BE"/>
    <w:rsid w:val="00145DFB"/>
    <w:rsid w:val="001B0984"/>
    <w:rsid w:val="001B1D4D"/>
    <w:rsid w:val="00240021"/>
    <w:rsid w:val="0024498B"/>
    <w:rsid w:val="00261671"/>
    <w:rsid w:val="002F14B9"/>
    <w:rsid w:val="00300BEB"/>
    <w:rsid w:val="00307F5F"/>
    <w:rsid w:val="00310FF1"/>
    <w:rsid w:val="003167D3"/>
    <w:rsid w:val="00363BC4"/>
    <w:rsid w:val="003866C5"/>
    <w:rsid w:val="003A504B"/>
    <w:rsid w:val="003C3983"/>
    <w:rsid w:val="003E0E8E"/>
    <w:rsid w:val="003E46A3"/>
    <w:rsid w:val="004156DA"/>
    <w:rsid w:val="00423B06"/>
    <w:rsid w:val="0044555C"/>
    <w:rsid w:val="004E748C"/>
    <w:rsid w:val="005B7BCF"/>
    <w:rsid w:val="006E3862"/>
    <w:rsid w:val="006F6D7B"/>
    <w:rsid w:val="00743BE4"/>
    <w:rsid w:val="00745364"/>
    <w:rsid w:val="0076232D"/>
    <w:rsid w:val="007712D9"/>
    <w:rsid w:val="007B470C"/>
    <w:rsid w:val="007C1210"/>
    <w:rsid w:val="007C3DF6"/>
    <w:rsid w:val="007D58DC"/>
    <w:rsid w:val="00846048"/>
    <w:rsid w:val="008554A5"/>
    <w:rsid w:val="008B2BCF"/>
    <w:rsid w:val="008C5D3D"/>
    <w:rsid w:val="008D3A3D"/>
    <w:rsid w:val="0091328D"/>
    <w:rsid w:val="0095067E"/>
    <w:rsid w:val="009B0FCA"/>
    <w:rsid w:val="009C093D"/>
    <w:rsid w:val="009D5212"/>
    <w:rsid w:val="00A141E0"/>
    <w:rsid w:val="00A14E95"/>
    <w:rsid w:val="00A2159B"/>
    <w:rsid w:val="00A33E92"/>
    <w:rsid w:val="00A565AD"/>
    <w:rsid w:val="00AE467B"/>
    <w:rsid w:val="00B147E4"/>
    <w:rsid w:val="00B76885"/>
    <w:rsid w:val="00B8600B"/>
    <w:rsid w:val="00B9217D"/>
    <w:rsid w:val="00BC3D31"/>
    <w:rsid w:val="00C21E61"/>
    <w:rsid w:val="00C46E65"/>
    <w:rsid w:val="00C52485"/>
    <w:rsid w:val="00CB277E"/>
    <w:rsid w:val="00CE7875"/>
    <w:rsid w:val="00D04FE7"/>
    <w:rsid w:val="00D22345"/>
    <w:rsid w:val="00DC1933"/>
    <w:rsid w:val="00DF79CB"/>
    <w:rsid w:val="00E107AE"/>
    <w:rsid w:val="00E74207"/>
    <w:rsid w:val="00E95B77"/>
    <w:rsid w:val="00EE5A3A"/>
    <w:rsid w:val="00F26BF9"/>
    <w:rsid w:val="00F35ABF"/>
    <w:rsid w:val="00F74DA0"/>
    <w:rsid w:val="00FB6395"/>
    <w:rsid w:val="00FD180A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885A-03B5-4F78-A4BE-702B0D2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Соболева</dc:creator>
  <cp:keywords/>
  <dc:description/>
  <cp:lastModifiedBy>Надежда Соболева</cp:lastModifiedBy>
  <cp:revision>79</cp:revision>
  <cp:lastPrinted>2021-07-12T12:42:00Z</cp:lastPrinted>
  <dcterms:created xsi:type="dcterms:W3CDTF">2021-06-18T05:49:00Z</dcterms:created>
  <dcterms:modified xsi:type="dcterms:W3CDTF">2021-09-16T06:04:00Z</dcterms:modified>
</cp:coreProperties>
</file>